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F7" w:rsidRDefault="002B28F7" w:rsidP="004F1BCE">
      <w:pPr>
        <w:spacing w:line="220" w:lineRule="atLeas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水资源与水电工程科学国家重点实验室</w:t>
      </w:r>
    </w:p>
    <w:p w:rsidR="004358AB" w:rsidRPr="004F1BCE" w:rsidRDefault="002B28F7" w:rsidP="004F1BCE">
      <w:pPr>
        <w:spacing w:line="220" w:lineRule="atLeas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设</w:t>
      </w:r>
      <w:r w:rsidR="002C6C3D">
        <w:rPr>
          <w:rFonts w:asciiTheme="minorEastAsia" w:eastAsiaTheme="minorEastAsia" w:hAnsiTheme="minorEastAsia" w:hint="eastAsia"/>
          <w:b/>
          <w:sz w:val="36"/>
          <w:szCs w:val="36"/>
        </w:rPr>
        <w:t>备</w:t>
      </w:r>
      <w:r w:rsidR="009D20A6">
        <w:rPr>
          <w:rFonts w:asciiTheme="minorEastAsia" w:eastAsiaTheme="minorEastAsia" w:hAnsiTheme="minorEastAsia" w:hint="eastAsia"/>
          <w:b/>
          <w:sz w:val="36"/>
          <w:szCs w:val="36"/>
        </w:rPr>
        <w:t>分散</w:t>
      </w:r>
      <w:r w:rsidR="004F1BCE" w:rsidRPr="004F1BCE">
        <w:rPr>
          <w:rFonts w:asciiTheme="minorEastAsia" w:eastAsiaTheme="minorEastAsia" w:hAnsiTheme="minorEastAsia" w:hint="eastAsia"/>
          <w:b/>
          <w:sz w:val="36"/>
          <w:szCs w:val="36"/>
        </w:rPr>
        <w:t>采购申请表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1526"/>
        <w:gridCol w:w="2410"/>
        <w:gridCol w:w="283"/>
        <w:gridCol w:w="1134"/>
        <w:gridCol w:w="3260"/>
      </w:tblGrid>
      <w:tr w:rsidR="002758C1" w:rsidTr="009D5A60">
        <w:trPr>
          <w:trHeight w:val="680"/>
        </w:trPr>
        <w:tc>
          <w:tcPr>
            <w:tcW w:w="1526" w:type="dxa"/>
            <w:vAlign w:val="center"/>
          </w:tcPr>
          <w:p w:rsidR="002758C1" w:rsidRPr="00672AA5" w:rsidRDefault="002758C1" w:rsidP="002758C1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设备名称</w:t>
            </w:r>
          </w:p>
        </w:tc>
        <w:tc>
          <w:tcPr>
            <w:tcW w:w="7087" w:type="dxa"/>
            <w:gridSpan w:val="4"/>
            <w:vAlign w:val="center"/>
          </w:tcPr>
          <w:p w:rsidR="002758C1" w:rsidRPr="00672AA5" w:rsidRDefault="002758C1" w:rsidP="002758C1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1BCE" w:rsidTr="009D5A60">
        <w:trPr>
          <w:trHeight w:val="680"/>
        </w:trPr>
        <w:tc>
          <w:tcPr>
            <w:tcW w:w="1526" w:type="dxa"/>
            <w:vAlign w:val="center"/>
          </w:tcPr>
          <w:p w:rsidR="004F1BCE" w:rsidRPr="00672AA5" w:rsidRDefault="002C6C3D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经费来源</w:t>
            </w:r>
          </w:p>
        </w:tc>
        <w:tc>
          <w:tcPr>
            <w:tcW w:w="2410" w:type="dxa"/>
            <w:vAlign w:val="center"/>
          </w:tcPr>
          <w:p w:rsidR="004F1BCE" w:rsidRPr="00672AA5" w:rsidRDefault="004F1BCE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4F1BCE" w:rsidRPr="00672AA5" w:rsidRDefault="002C6C3D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预算金额</w:t>
            </w:r>
          </w:p>
        </w:tc>
        <w:tc>
          <w:tcPr>
            <w:tcW w:w="3260" w:type="dxa"/>
            <w:vAlign w:val="center"/>
          </w:tcPr>
          <w:p w:rsidR="004F1BCE" w:rsidRPr="00672AA5" w:rsidRDefault="004F1BCE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95527" w:rsidTr="009D5A60">
        <w:trPr>
          <w:trHeight w:val="680"/>
        </w:trPr>
        <w:tc>
          <w:tcPr>
            <w:tcW w:w="1526" w:type="dxa"/>
            <w:vAlign w:val="center"/>
          </w:tcPr>
          <w:p w:rsidR="00195527" w:rsidRPr="00672AA5" w:rsidRDefault="00195527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技术负责人</w:t>
            </w:r>
          </w:p>
        </w:tc>
        <w:tc>
          <w:tcPr>
            <w:tcW w:w="2410" w:type="dxa"/>
            <w:vAlign w:val="center"/>
          </w:tcPr>
          <w:p w:rsidR="00195527" w:rsidRPr="00672AA5" w:rsidRDefault="00195527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95527" w:rsidRPr="00672AA5" w:rsidRDefault="002C6C3D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经办人</w:t>
            </w:r>
          </w:p>
        </w:tc>
        <w:tc>
          <w:tcPr>
            <w:tcW w:w="3260" w:type="dxa"/>
            <w:vAlign w:val="center"/>
          </w:tcPr>
          <w:p w:rsidR="00195527" w:rsidRPr="00672AA5" w:rsidRDefault="00195527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F0B24" w:rsidTr="009D5A60">
        <w:trPr>
          <w:trHeight w:val="1902"/>
        </w:trPr>
        <w:tc>
          <w:tcPr>
            <w:tcW w:w="1526" w:type="dxa"/>
            <w:vAlign w:val="center"/>
          </w:tcPr>
          <w:p w:rsidR="006F0B24" w:rsidRPr="00672AA5" w:rsidRDefault="009D5A60" w:rsidP="002C6C3D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设备</w:t>
            </w:r>
            <w:r w:rsidR="002C6C3D">
              <w:rPr>
                <w:rFonts w:asciiTheme="minorEastAsia" w:eastAsiaTheme="minorEastAsia" w:hAnsiTheme="minorEastAsia" w:hint="eastAsia"/>
                <w:sz w:val="24"/>
                <w:szCs w:val="24"/>
              </w:rPr>
              <w:t>用途</w:t>
            </w:r>
          </w:p>
        </w:tc>
        <w:tc>
          <w:tcPr>
            <w:tcW w:w="7087" w:type="dxa"/>
            <w:gridSpan w:val="4"/>
            <w:vAlign w:val="center"/>
          </w:tcPr>
          <w:p w:rsidR="006F0B24" w:rsidRDefault="006F0B24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66AE" w:rsidRDefault="004066AE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66AE" w:rsidRDefault="004066AE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66AE" w:rsidRDefault="004066AE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D5A60" w:rsidRDefault="009D5A60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D5A60" w:rsidRDefault="009D5A60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9D5A60" w:rsidRDefault="009D5A60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66AE" w:rsidRDefault="004066AE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66AE" w:rsidRDefault="004066AE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66AE" w:rsidRDefault="004066AE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066AE" w:rsidRPr="00672AA5" w:rsidRDefault="004066AE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bookmarkStart w:id="0" w:name="_GoBack"/>
        <w:bookmarkEnd w:id="0"/>
      </w:tr>
      <w:tr w:rsidR="004066AE" w:rsidTr="009D5A60">
        <w:trPr>
          <w:trHeight w:val="1101"/>
        </w:trPr>
        <w:tc>
          <w:tcPr>
            <w:tcW w:w="1526" w:type="dxa"/>
            <w:vAlign w:val="center"/>
          </w:tcPr>
          <w:p w:rsidR="004066AE" w:rsidRPr="00672AA5" w:rsidRDefault="009D5A60" w:rsidP="002C6C3D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采购方式</w:t>
            </w:r>
          </w:p>
        </w:tc>
        <w:tc>
          <w:tcPr>
            <w:tcW w:w="7087" w:type="dxa"/>
            <w:gridSpan w:val="4"/>
            <w:vAlign w:val="center"/>
          </w:tcPr>
          <w:p w:rsidR="004066AE" w:rsidRDefault="009D5A60" w:rsidP="00514AEF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招标采购（  ）；单一来源采购（  ）。（招标采购需填采购</w:t>
            </w:r>
            <w:r w:rsidR="00514AEF">
              <w:rPr>
                <w:rFonts w:asciiTheme="minorEastAsia" w:eastAsiaTheme="minorEastAsia" w:hAnsiTheme="minorEastAsia" w:hint="eastAsia"/>
                <w:sz w:val="24"/>
                <w:szCs w:val="24"/>
              </w:rPr>
              <w:t>评审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表，单一来源需填写单一来源采购论证表）</w:t>
            </w:r>
          </w:p>
        </w:tc>
      </w:tr>
      <w:tr w:rsidR="009D5A60" w:rsidTr="009D5A60">
        <w:trPr>
          <w:trHeight w:val="1101"/>
        </w:trPr>
        <w:tc>
          <w:tcPr>
            <w:tcW w:w="1526" w:type="dxa"/>
            <w:vAlign w:val="center"/>
          </w:tcPr>
          <w:p w:rsidR="009D5A60" w:rsidRDefault="009D5A60" w:rsidP="002C6C3D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共享情况</w:t>
            </w:r>
          </w:p>
        </w:tc>
        <w:tc>
          <w:tcPr>
            <w:tcW w:w="7087" w:type="dxa"/>
            <w:gridSpan w:val="4"/>
            <w:vAlign w:val="center"/>
          </w:tcPr>
          <w:p w:rsidR="009D5A60" w:rsidRDefault="009D5A60" w:rsidP="009D5A60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共享（     ），专用（     ）</w:t>
            </w:r>
          </w:p>
        </w:tc>
      </w:tr>
      <w:tr w:rsidR="009D5A60" w:rsidTr="009D5A60">
        <w:trPr>
          <w:trHeight w:val="1101"/>
        </w:trPr>
        <w:tc>
          <w:tcPr>
            <w:tcW w:w="1526" w:type="dxa"/>
            <w:vAlign w:val="center"/>
          </w:tcPr>
          <w:p w:rsidR="009D5A60" w:rsidRDefault="009D5A60" w:rsidP="002C6C3D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安置地点</w:t>
            </w:r>
          </w:p>
        </w:tc>
        <w:tc>
          <w:tcPr>
            <w:tcW w:w="7087" w:type="dxa"/>
            <w:gridSpan w:val="4"/>
            <w:vAlign w:val="center"/>
          </w:tcPr>
          <w:p w:rsidR="009D5A60" w:rsidRDefault="009D5A60" w:rsidP="006F0B24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F0B24" w:rsidTr="009D5A60">
        <w:trPr>
          <w:trHeight w:val="560"/>
        </w:trPr>
        <w:tc>
          <w:tcPr>
            <w:tcW w:w="4219" w:type="dxa"/>
            <w:gridSpan w:val="3"/>
            <w:vAlign w:val="center"/>
          </w:tcPr>
          <w:p w:rsidR="002C6C3D" w:rsidRDefault="002C6C3D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设备安置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意见：</w:t>
            </w:r>
          </w:p>
          <w:p w:rsidR="002C6C3D" w:rsidRDefault="002C6C3D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6C3D" w:rsidRDefault="002C6C3D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6C3D" w:rsidRDefault="002C6C3D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6C3D" w:rsidRDefault="002C6C3D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6C3D" w:rsidRDefault="002B28F7" w:rsidP="002C6C3D">
            <w:pPr>
              <w:wordWrap w:val="0"/>
              <w:spacing w:line="220" w:lineRule="atLeast"/>
              <w:ind w:firstLineChars="250" w:firstLine="600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实验大厅</w:t>
            </w:r>
            <w:r w:rsidR="002C6C3D">
              <w:rPr>
                <w:rFonts w:asciiTheme="minorEastAsia" w:eastAsiaTheme="minorEastAsia" w:hAnsiTheme="minorEastAsia" w:hint="eastAsia"/>
                <w:sz w:val="24"/>
                <w:szCs w:val="24"/>
              </w:rPr>
              <w:t>主任（</w:t>
            </w:r>
            <w:r w:rsidR="002C6C3D"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签字</w:t>
            </w:r>
            <w:r w:rsidR="002C6C3D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  <w:r w:rsidR="002C6C3D"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  <w:r w:rsidR="002C6C3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</w:t>
            </w:r>
          </w:p>
          <w:p w:rsidR="002C6C3D" w:rsidRDefault="002C6C3D" w:rsidP="002C6C3D">
            <w:pPr>
              <w:spacing w:line="220" w:lineRule="atLeast"/>
              <w:ind w:firstLineChars="250" w:firstLine="600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</w:t>
            </w:r>
          </w:p>
          <w:p w:rsidR="006F0B24" w:rsidRPr="00672AA5" w:rsidRDefault="002C6C3D" w:rsidP="002C6C3D">
            <w:pPr>
              <w:wordWrap w:val="0"/>
              <w:spacing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  </w:t>
            </w:r>
            <w:r w:rsidR="002B28F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 </w:t>
            </w:r>
            <w:r w:rsidR="002B28F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</w:t>
            </w:r>
          </w:p>
        </w:tc>
        <w:tc>
          <w:tcPr>
            <w:tcW w:w="4394" w:type="dxa"/>
            <w:gridSpan w:val="2"/>
            <w:vAlign w:val="center"/>
          </w:tcPr>
          <w:p w:rsidR="002C6C3D" w:rsidRDefault="00672AA5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设备采购</w:t>
            </w:r>
            <w:r w:rsidR="006F0B24"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意见</w:t>
            </w:r>
            <w:r w:rsidR="002C6C3D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</w:p>
          <w:p w:rsidR="002C6C3D" w:rsidRDefault="002C6C3D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6C3D" w:rsidRDefault="002C6C3D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6C3D" w:rsidRDefault="002C6C3D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6C3D" w:rsidRDefault="002C6C3D" w:rsidP="002C6C3D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C6C3D" w:rsidRDefault="002B28F7" w:rsidP="002B28F7">
            <w:pPr>
              <w:wordWrap w:val="0"/>
              <w:spacing w:line="220" w:lineRule="atLeast"/>
              <w:ind w:right="480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国家重点实验室</w:t>
            </w:r>
            <w:r w:rsidR="002C6C3D"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领导签字：</w:t>
            </w:r>
            <w:r w:rsidR="002C6C3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</w:p>
          <w:p w:rsidR="002C6C3D" w:rsidRPr="00672AA5" w:rsidRDefault="002C6C3D" w:rsidP="002C6C3D">
            <w:pPr>
              <w:spacing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</w:t>
            </w:r>
          </w:p>
          <w:p w:rsidR="006F0B24" w:rsidRPr="00672AA5" w:rsidRDefault="002C6C3D" w:rsidP="002C6C3D">
            <w:pPr>
              <w:wordWrap w:val="0"/>
              <w:spacing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  </w:t>
            </w:r>
            <w:r w:rsidR="002B28F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 </w:t>
            </w:r>
            <w:r w:rsidR="002B28F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672AA5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</w:t>
            </w:r>
          </w:p>
        </w:tc>
      </w:tr>
    </w:tbl>
    <w:p w:rsidR="004F1BCE" w:rsidRDefault="004F1BCE" w:rsidP="00D31D50">
      <w:pPr>
        <w:spacing w:line="220" w:lineRule="atLeast"/>
      </w:pPr>
    </w:p>
    <w:sectPr w:rsidR="004F1BC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C5F" w:rsidRDefault="000D3C5F" w:rsidP="00E40ED4">
      <w:pPr>
        <w:spacing w:after="0"/>
      </w:pPr>
      <w:r>
        <w:separator/>
      </w:r>
    </w:p>
  </w:endnote>
  <w:endnote w:type="continuationSeparator" w:id="0">
    <w:p w:rsidR="000D3C5F" w:rsidRDefault="000D3C5F" w:rsidP="00E40E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C5F" w:rsidRDefault="000D3C5F" w:rsidP="00E40ED4">
      <w:pPr>
        <w:spacing w:after="0"/>
      </w:pPr>
      <w:r>
        <w:separator/>
      </w:r>
    </w:p>
  </w:footnote>
  <w:footnote w:type="continuationSeparator" w:id="0">
    <w:p w:rsidR="000D3C5F" w:rsidRDefault="000D3C5F" w:rsidP="00E40ED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10B5"/>
    <w:rsid w:val="000D3C5F"/>
    <w:rsid w:val="000D57DE"/>
    <w:rsid w:val="00136801"/>
    <w:rsid w:val="00195527"/>
    <w:rsid w:val="002758C1"/>
    <w:rsid w:val="002B28F7"/>
    <w:rsid w:val="002C6C3D"/>
    <w:rsid w:val="00323B43"/>
    <w:rsid w:val="003D37D8"/>
    <w:rsid w:val="004066AE"/>
    <w:rsid w:val="00426133"/>
    <w:rsid w:val="004358AB"/>
    <w:rsid w:val="00437C17"/>
    <w:rsid w:val="004F1BCE"/>
    <w:rsid w:val="00514AEF"/>
    <w:rsid w:val="00672AA5"/>
    <w:rsid w:val="006F0B24"/>
    <w:rsid w:val="00766331"/>
    <w:rsid w:val="0076768A"/>
    <w:rsid w:val="007A1CD3"/>
    <w:rsid w:val="0086248E"/>
    <w:rsid w:val="008B7726"/>
    <w:rsid w:val="00904D75"/>
    <w:rsid w:val="009833CB"/>
    <w:rsid w:val="009D20A6"/>
    <w:rsid w:val="009D5A60"/>
    <w:rsid w:val="00A84E08"/>
    <w:rsid w:val="00D10EC7"/>
    <w:rsid w:val="00D31D50"/>
    <w:rsid w:val="00E40ED4"/>
    <w:rsid w:val="00F73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0781936-4B99-4274-BB06-54E4EFB5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40E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0ED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0E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0ED4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吴琳</cp:lastModifiedBy>
  <cp:revision>14</cp:revision>
  <cp:lastPrinted>2017-03-17T09:12:00Z</cp:lastPrinted>
  <dcterms:created xsi:type="dcterms:W3CDTF">2008-09-11T17:20:00Z</dcterms:created>
  <dcterms:modified xsi:type="dcterms:W3CDTF">2017-10-13T01:35:00Z</dcterms:modified>
</cp:coreProperties>
</file>